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88" w:type="dxa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941"/>
      </w:tblGrid>
      <w:tr w:rsidR="008359C5" w:rsidRPr="001B0E68" w:rsidTr="00712FAA">
        <w:tc>
          <w:tcPr>
            <w:tcW w:w="1147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1B0E68">
              <w:rPr>
                <w:rFonts w:ascii="Times New Roman" w:hAnsi="Times New Roman"/>
                <w:b/>
              </w:rPr>
              <w:t>Четверть</w:t>
            </w:r>
          </w:p>
        </w:tc>
        <w:tc>
          <w:tcPr>
            <w:tcW w:w="2941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1B0E68">
              <w:rPr>
                <w:rFonts w:ascii="Times New Roman" w:hAnsi="Times New Roman"/>
                <w:b/>
                <w:lang w:val="en-US"/>
              </w:rPr>
              <w:t>I</w:t>
            </w:r>
          </w:p>
        </w:tc>
      </w:tr>
      <w:tr w:rsidR="008359C5" w:rsidRPr="001B0E68" w:rsidTr="00712FAA">
        <w:tc>
          <w:tcPr>
            <w:tcW w:w="1147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941" w:type="dxa"/>
          </w:tcPr>
          <w:p w:rsidR="008359C5" w:rsidRPr="00712FAA" w:rsidRDefault="008359C5" w:rsidP="001B0E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Русский язык</w:t>
            </w:r>
          </w:p>
        </w:tc>
      </w:tr>
      <w:tr w:rsidR="008359C5" w:rsidRPr="001B0E68" w:rsidTr="00712FAA">
        <w:tc>
          <w:tcPr>
            <w:tcW w:w="1147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941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8359C5" w:rsidRDefault="008359C5" w:rsidP="00712FAA">
      <w:pPr>
        <w:jc w:val="center"/>
        <w:rPr>
          <w:rFonts w:ascii="Times New Roman" w:hAnsi="Times New Roman"/>
          <w:b/>
          <w:sz w:val="36"/>
          <w:szCs w:val="36"/>
        </w:rPr>
      </w:pPr>
      <w:r w:rsidRPr="008E08BD">
        <w:rPr>
          <w:rFonts w:ascii="Times New Roman" w:hAnsi="Times New Roman"/>
          <w:b/>
          <w:sz w:val="36"/>
          <w:szCs w:val="36"/>
        </w:rPr>
        <w:t>Образовательный минимум</w:t>
      </w:r>
    </w:p>
    <w:tbl>
      <w:tblPr>
        <w:tblW w:w="109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944"/>
        <w:gridCol w:w="5496"/>
      </w:tblGrid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5496" w:type="dxa"/>
          </w:tcPr>
          <w:p w:rsidR="008359C5" w:rsidRPr="001B0E68" w:rsidRDefault="008359C5" w:rsidP="001B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5496" w:type="dxa"/>
          </w:tcPr>
          <w:p w:rsidR="008359C5" w:rsidRPr="00872BB4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– это два или несколько предложений, связанных между собой по смыслу и объединённых общей темой. Текст имеет тему и главную мысль. 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44" w:type="dxa"/>
          </w:tcPr>
          <w:p w:rsidR="008359C5" w:rsidRPr="00712FAA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FAA">
              <w:rPr>
                <w:rFonts w:ascii="Times New Roman" w:hAnsi="Times New Roman"/>
                <w:sz w:val="24"/>
                <w:szCs w:val="24"/>
              </w:rPr>
              <w:t>Назови типы текстов.</w:t>
            </w:r>
          </w:p>
        </w:tc>
        <w:tc>
          <w:tcPr>
            <w:tcW w:w="5496" w:type="dxa"/>
          </w:tcPr>
          <w:p w:rsidR="008359C5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бывают разные:</w:t>
            </w:r>
          </w:p>
          <w:p w:rsidR="008359C5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текст-повествование;</w:t>
            </w:r>
          </w:p>
          <w:p w:rsidR="008359C5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текст-описание;</w:t>
            </w:r>
          </w:p>
          <w:p w:rsidR="008359C5" w:rsidRPr="001B0E68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текст-рассуждение.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говорится в повествовательном тексте?</w:t>
            </w:r>
          </w:p>
        </w:tc>
        <w:tc>
          <w:tcPr>
            <w:tcW w:w="5496" w:type="dxa"/>
          </w:tcPr>
          <w:p w:rsidR="008359C5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повествовательном тексте повествуется, рассказывается, сообщается о чём-либо. </w:t>
            </w:r>
          </w:p>
          <w:p w:rsidR="008359C5" w:rsidRPr="001B0E68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таким текстам можно поставить вопросы что? где? как? когда произошло?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говорится в описательном тексте?</w:t>
            </w:r>
          </w:p>
        </w:tc>
        <w:tc>
          <w:tcPr>
            <w:tcW w:w="5496" w:type="dxa"/>
          </w:tcPr>
          <w:p w:rsidR="008359C5" w:rsidRPr="00712FAA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FAA">
              <w:rPr>
                <w:rFonts w:ascii="Times New Roman" w:hAnsi="Times New Roman"/>
                <w:sz w:val="24"/>
                <w:szCs w:val="24"/>
              </w:rPr>
              <w:t>В описательных текстах описываются люди, животные, предметы, события, картины природы. К описанию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можно поставить вопросы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 какая? какое?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говорится в текстах-рассуждениях?</w:t>
            </w:r>
          </w:p>
        </w:tc>
        <w:tc>
          <w:tcPr>
            <w:tcW w:w="5496" w:type="dxa"/>
          </w:tcPr>
          <w:p w:rsidR="008359C5" w:rsidRPr="0008116A" w:rsidRDefault="008359C5" w:rsidP="00081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16A">
              <w:rPr>
                <w:rFonts w:ascii="Times New Roman" w:hAnsi="Times New Roman"/>
                <w:sz w:val="24"/>
                <w:szCs w:val="24"/>
              </w:rPr>
              <w:t>В текстах-рассуждениях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объясняется, доказывается что-либо, автор рассуждает о причинах явлений, событий, даёт им оценку. К таким текстам можно поставить вопрос почему?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бывают предложения по цели высказывания?</w:t>
            </w:r>
          </w:p>
        </w:tc>
        <w:tc>
          <w:tcPr>
            <w:tcW w:w="5496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цели высказывания предложения бывают повествовательные, вопросительные, побудительные.</w:t>
            </w:r>
          </w:p>
        </w:tc>
      </w:tr>
      <w:tr w:rsidR="008359C5" w:rsidRPr="001B0E68" w:rsidTr="008A6CB5">
        <w:tc>
          <w:tcPr>
            <w:tcW w:w="540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44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бывают предложения по интонации?</w:t>
            </w:r>
          </w:p>
        </w:tc>
        <w:tc>
          <w:tcPr>
            <w:tcW w:w="5496" w:type="dxa"/>
          </w:tcPr>
          <w:p w:rsidR="008359C5" w:rsidRPr="001B0E68" w:rsidRDefault="008359C5" w:rsidP="001B0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интонации предложения бывают восклицательные и невосклицательные.</w:t>
            </w:r>
          </w:p>
        </w:tc>
      </w:tr>
    </w:tbl>
    <w:p w:rsidR="008359C5" w:rsidRPr="005B3221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Pr="005B3221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Pr="005B3221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Pr="005B3221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Pr="005B3221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Default="008359C5">
      <w:pPr>
        <w:rPr>
          <w:rFonts w:ascii="Times New Roman" w:hAnsi="Times New Roman"/>
          <w:b/>
          <w:sz w:val="36"/>
          <w:szCs w:val="36"/>
        </w:rPr>
      </w:pPr>
    </w:p>
    <w:p w:rsidR="008359C5" w:rsidRDefault="008359C5" w:rsidP="005C559E">
      <w:pPr>
        <w:rPr>
          <w:rFonts w:ascii="Times New Roman" w:hAnsi="Times New Roman"/>
          <w:b/>
          <w:sz w:val="36"/>
          <w:szCs w:val="36"/>
        </w:rPr>
      </w:pPr>
    </w:p>
    <w:p w:rsidR="008359C5" w:rsidRDefault="008359C5" w:rsidP="005C559E">
      <w:pPr>
        <w:rPr>
          <w:rFonts w:ascii="Times New Roman" w:hAnsi="Times New Roman"/>
          <w:b/>
          <w:sz w:val="36"/>
          <w:szCs w:val="36"/>
        </w:rPr>
      </w:pPr>
    </w:p>
    <w:sectPr w:rsidR="008359C5" w:rsidSect="008A6CB5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E2F65"/>
    <w:multiLevelType w:val="hybridMultilevel"/>
    <w:tmpl w:val="4874D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536AE3"/>
    <w:multiLevelType w:val="hybridMultilevel"/>
    <w:tmpl w:val="FFEA52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07060E"/>
    <w:multiLevelType w:val="hybridMultilevel"/>
    <w:tmpl w:val="8E5601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1432CB"/>
    <w:multiLevelType w:val="multilevel"/>
    <w:tmpl w:val="AD90E1A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tabs>
          <w:tab w:val="num" w:pos="-90"/>
        </w:tabs>
        <w:ind w:left="-90" w:hanging="4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-360"/>
        </w:tabs>
        <w:ind w:left="-36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-900"/>
        </w:tabs>
        <w:ind w:left="-90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-1080"/>
        </w:tabs>
        <w:ind w:left="-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-1620"/>
        </w:tabs>
        <w:ind w:left="-162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-1800"/>
        </w:tabs>
        <w:ind w:left="-18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340"/>
        </w:tabs>
        <w:ind w:left="-23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520"/>
        </w:tabs>
        <w:ind w:left="-2520" w:hanging="1800"/>
      </w:pPr>
      <w:rPr>
        <w:rFonts w:cs="Times New Roman" w:hint="default"/>
      </w:rPr>
    </w:lvl>
  </w:abstractNum>
  <w:abstractNum w:abstractNumId="4">
    <w:nsid w:val="65315E59"/>
    <w:multiLevelType w:val="hybridMultilevel"/>
    <w:tmpl w:val="5ED45B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871302"/>
    <w:multiLevelType w:val="hybridMultilevel"/>
    <w:tmpl w:val="D3CE17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FCB04BB"/>
    <w:multiLevelType w:val="hybridMultilevel"/>
    <w:tmpl w:val="149E72CE"/>
    <w:lvl w:ilvl="0" w:tplc="7E029F76">
      <w:start w:val="3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7">
    <w:nsid w:val="725D3B1D"/>
    <w:multiLevelType w:val="hybridMultilevel"/>
    <w:tmpl w:val="7EB443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E137B51"/>
    <w:multiLevelType w:val="hybridMultilevel"/>
    <w:tmpl w:val="221CE394"/>
    <w:lvl w:ilvl="0" w:tplc="4F221AB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BD"/>
    <w:rsid w:val="00010DB8"/>
    <w:rsid w:val="00035A08"/>
    <w:rsid w:val="00053009"/>
    <w:rsid w:val="00055762"/>
    <w:rsid w:val="00076210"/>
    <w:rsid w:val="0008116A"/>
    <w:rsid w:val="000D5395"/>
    <w:rsid w:val="000D5B57"/>
    <w:rsid w:val="000F7CDB"/>
    <w:rsid w:val="001616F9"/>
    <w:rsid w:val="00163C4D"/>
    <w:rsid w:val="00185B56"/>
    <w:rsid w:val="001874D1"/>
    <w:rsid w:val="0019564E"/>
    <w:rsid w:val="001956E1"/>
    <w:rsid w:val="001B0E68"/>
    <w:rsid w:val="001B35B4"/>
    <w:rsid w:val="001C4207"/>
    <w:rsid w:val="001D1C8F"/>
    <w:rsid w:val="001D373C"/>
    <w:rsid w:val="001F0EE5"/>
    <w:rsid w:val="00224DF4"/>
    <w:rsid w:val="00231145"/>
    <w:rsid w:val="00243D57"/>
    <w:rsid w:val="002530D7"/>
    <w:rsid w:val="002948FF"/>
    <w:rsid w:val="002D2D08"/>
    <w:rsid w:val="002E40C6"/>
    <w:rsid w:val="002F0DA4"/>
    <w:rsid w:val="003008DF"/>
    <w:rsid w:val="00364686"/>
    <w:rsid w:val="003E3A6D"/>
    <w:rsid w:val="00454AEC"/>
    <w:rsid w:val="004666C7"/>
    <w:rsid w:val="0048599B"/>
    <w:rsid w:val="00527F40"/>
    <w:rsid w:val="0053220F"/>
    <w:rsid w:val="00565786"/>
    <w:rsid w:val="005B3221"/>
    <w:rsid w:val="005C559E"/>
    <w:rsid w:val="005E7E34"/>
    <w:rsid w:val="006124FE"/>
    <w:rsid w:val="00627B6C"/>
    <w:rsid w:val="00635C5C"/>
    <w:rsid w:val="0065087A"/>
    <w:rsid w:val="0065778E"/>
    <w:rsid w:val="00663034"/>
    <w:rsid w:val="006B3AAF"/>
    <w:rsid w:val="006D163B"/>
    <w:rsid w:val="006D1F84"/>
    <w:rsid w:val="006D459F"/>
    <w:rsid w:val="006D6BD3"/>
    <w:rsid w:val="006D722E"/>
    <w:rsid w:val="006F50B8"/>
    <w:rsid w:val="00703B96"/>
    <w:rsid w:val="00712FAA"/>
    <w:rsid w:val="00756D14"/>
    <w:rsid w:val="007761C4"/>
    <w:rsid w:val="007B0037"/>
    <w:rsid w:val="007C57B1"/>
    <w:rsid w:val="007C690D"/>
    <w:rsid w:val="007E7A0F"/>
    <w:rsid w:val="008359C5"/>
    <w:rsid w:val="008728EA"/>
    <w:rsid w:val="00872BB4"/>
    <w:rsid w:val="008A6CB5"/>
    <w:rsid w:val="008B17F5"/>
    <w:rsid w:val="008E08BD"/>
    <w:rsid w:val="00937A52"/>
    <w:rsid w:val="009442D7"/>
    <w:rsid w:val="00986F52"/>
    <w:rsid w:val="0099228B"/>
    <w:rsid w:val="009A4C78"/>
    <w:rsid w:val="009F52D1"/>
    <w:rsid w:val="00A20EE4"/>
    <w:rsid w:val="00A57463"/>
    <w:rsid w:val="00A80566"/>
    <w:rsid w:val="00A856B3"/>
    <w:rsid w:val="00AE63A7"/>
    <w:rsid w:val="00AE6DBD"/>
    <w:rsid w:val="00B244B7"/>
    <w:rsid w:val="00B302ED"/>
    <w:rsid w:val="00B50831"/>
    <w:rsid w:val="00B6215A"/>
    <w:rsid w:val="00BE6B9E"/>
    <w:rsid w:val="00C46F18"/>
    <w:rsid w:val="00C71253"/>
    <w:rsid w:val="00CE7221"/>
    <w:rsid w:val="00D020FC"/>
    <w:rsid w:val="00D3557E"/>
    <w:rsid w:val="00D5382B"/>
    <w:rsid w:val="00D544DC"/>
    <w:rsid w:val="00D75F1A"/>
    <w:rsid w:val="00D80BAF"/>
    <w:rsid w:val="00D94842"/>
    <w:rsid w:val="00DD2914"/>
    <w:rsid w:val="00E218AE"/>
    <w:rsid w:val="00E42E2E"/>
    <w:rsid w:val="00E447FD"/>
    <w:rsid w:val="00E45B0B"/>
    <w:rsid w:val="00EF123B"/>
    <w:rsid w:val="00EF6DEB"/>
    <w:rsid w:val="00F601CA"/>
    <w:rsid w:val="00F949F0"/>
    <w:rsid w:val="00FA754B"/>
    <w:rsid w:val="00FB2BBE"/>
    <w:rsid w:val="00FE03EE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0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A754B"/>
    <w:pPr>
      <w:ind w:left="720"/>
      <w:contextualSpacing/>
    </w:pPr>
  </w:style>
  <w:style w:type="paragraph" w:styleId="a5">
    <w:name w:val="No Spacing"/>
    <w:uiPriority w:val="99"/>
    <w:qFormat/>
    <w:rsid w:val="00D94842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0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A754B"/>
    <w:pPr>
      <w:ind w:left="720"/>
      <w:contextualSpacing/>
    </w:pPr>
  </w:style>
  <w:style w:type="paragraph" w:styleId="a5">
    <w:name w:val="No Spacing"/>
    <w:uiPriority w:val="99"/>
    <w:qFormat/>
    <w:rsid w:val="00D948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2</cp:revision>
  <dcterms:created xsi:type="dcterms:W3CDTF">2018-10-22T18:20:00Z</dcterms:created>
  <dcterms:modified xsi:type="dcterms:W3CDTF">2018-10-22T18:20:00Z</dcterms:modified>
</cp:coreProperties>
</file>